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A688F" w14:textId="77777777" w:rsidR="009B6AAB" w:rsidRDefault="00ED0E83" w:rsidP="00ED0E83">
      <w:pPr>
        <w:ind w:right="0"/>
        <w:jc w:val="both"/>
      </w:pPr>
      <w:r>
        <w:rPr>
          <w:b w:val="0"/>
          <w:sz w:val="20"/>
        </w:rPr>
        <w:tab/>
        <w:t xml:space="preserve"> </w:t>
      </w:r>
    </w:p>
    <w:tbl>
      <w:tblPr>
        <w:tblStyle w:val="TableGrid"/>
        <w:tblW w:w="10838" w:type="dxa"/>
        <w:tblInd w:w="-713" w:type="dxa"/>
        <w:tblCellMar>
          <w:top w:w="7" w:type="dxa"/>
          <w:left w:w="67" w:type="dxa"/>
          <w:right w:w="29" w:type="dxa"/>
        </w:tblCellMar>
        <w:tblLook w:val="04A0" w:firstRow="1" w:lastRow="0" w:firstColumn="1" w:lastColumn="0" w:noHBand="0" w:noVBand="1"/>
      </w:tblPr>
      <w:tblGrid>
        <w:gridCol w:w="2698"/>
        <w:gridCol w:w="2768"/>
        <w:gridCol w:w="5372"/>
      </w:tblGrid>
      <w:tr w:rsidR="009B6AAB" w14:paraId="3F784C0D" w14:textId="77777777">
        <w:trPr>
          <w:trHeight w:val="618"/>
        </w:trPr>
        <w:tc>
          <w:tcPr>
            <w:tcW w:w="1083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3AEA096C" w14:textId="77777777" w:rsidR="009B6AAB" w:rsidRDefault="00ED0E83">
            <w:pPr>
              <w:ind w:right="41"/>
              <w:jc w:val="center"/>
            </w:pPr>
            <w:r>
              <w:t xml:space="preserve">Žiadosť o vydanie rozhodnutia o stavebnom zámere podľa § 50 Stavebného zákona </w:t>
            </w:r>
          </w:p>
        </w:tc>
      </w:tr>
      <w:tr w:rsidR="009B6AAB" w14:paraId="7AADB5BE" w14:textId="77777777">
        <w:trPr>
          <w:trHeight w:val="330"/>
        </w:trPr>
        <w:tc>
          <w:tcPr>
            <w:tcW w:w="10838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050A6412" w14:textId="77777777" w:rsidR="009B6AAB" w:rsidRDefault="00ED0E83">
            <w:pPr>
              <w:ind w:right="0"/>
              <w:jc w:val="left"/>
            </w:pPr>
            <w:r>
              <w:t xml:space="preserve">ČASŤ A - Typ žiadosti a príslušnosť správneho orgánu </w:t>
            </w:r>
          </w:p>
        </w:tc>
      </w:tr>
      <w:tr w:rsidR="009B6AAB" w14:paraId="44FA1DB1" w14:textId="77777777" w:rsidTr="00ED0E83">
        <w:trPr>
          <w:trHeight w:val="325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522247E" w14:textId="77777777" w:rsidR="009B6AAB" w:rsidRDefault="00ED0E83">
            <w:pPr>
              <w:ind w:right="0"/>
              <w:jc w:val="left"/>
            </w:pPr>
            <w:r>
              <w:rPr>
                <w:b w:val="0"/>
              </w:rPr>
              <w:t xml:space="preserve">ID dokumentu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9DEFA53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 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3A360211" w14:textId="77777777" w:rsidR="009B6AAB" w:rsidRDefault="00ED0E83">
            <w:pPr>
              <w:ind w:left="4" w:right="0"/>
              <w:jc w:val="left"/>
            </w:pPr>
            <w:r>
              <w:rPr>
                <w:b w:val="0"/>
              </w:rPr>
              <w:t xml:space="preserve">Číselný kód dokumentu </w:t>
            </w:r>
          </w:p>
        </w:tc>
      </w:tr>
      <w:tr w:rsidR="009B6AAB" w14:paraId="286FF987" w14:textId="77777777" w:rsidTr="00ED0E83">
        <w:trPr>
          <w:trHeight w:val="325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A51EF22" w14:textId="77777777" w:rsidR="009B6AAB" w:rsidRDefault="00ED0E83">
            <w:pPr>
              <w:ind w:right="0"/>
              <w:jc w:val="left"/>
            </w:pPr>
            <w:r>
              <w:rPr>
                <w:b w:val="0"/>
              </w:rPr>
              <w:t xml:space="preserve">Typ žiadosti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44FD167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Typ žiadosti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5214564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04807336" w14:textId="77777777" w:rsidTr="00ED0E83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AC46E9B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CD423DA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A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4170191E" w14:textId="77777777" w:rsidR="009B6AAB" w:rsidRDefault="00ED0E83">
            <w:pPr>
              <w:ind w:left="4" w:right="0"/>
              <w:jc w:val="left"/>
            </w:pPr>
            <w:r>
              <w:rPr>
                <w:b w:val="0"/>
              </w:rPr>
              <w:t xml:space="preserve">Novostavba </w:t>
            </w:r>
          </w:p>
        </w:tc>
      </w:tr>
      <w:tr w:rsidR="009B6AAB" w14:paraId="2B525AF0" w14:textId="77777777" w:rsidTr="00ED0E83"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4ED093E4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2C6714A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B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01F4E719" w14:textId="77777777" w:rsidR="009B6AAB" w:rsidRDefault="00ED0E83">
            <w:pPr>
              <w:ind w:left="4" w:right="0"/>
              <w:jc w:val="left"/>
            </w:pPr>
            <w:r>
              <w:rPr>
                <w:b w:val="0"/>
              </w:rPr>
              <w:t xml:space="preserve">Zmena dokončenej stavby </w:t>
            </w:r>
          </w:p>
        </w:tc>
      </w:tr>
      <w:tr w:rsidR="009B6AAB" w14:paraId="5A0AC3F6" w14:textId="77777777" w:rsidTr="00ED0E83">
        <w:trPr>
          <w:trHeight w:val="5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1776D27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DA331FB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C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68C14897" w14:textId="77777777" w:rsidR="009B6AAB" w:rsidRDefault="00ED0E83">
            <w:pPr>
              <w:ind w:left="4" w:right="0"/>
              <w:jc w:val="left"/>
            </w:pPr>
            <w:r>
              <w:rPr>
                <w:b w:val="0"/>
              </w:rPr>
              <w:t xml:space="preserve">Zmena v užívaní stavby, ak ide o stavbu podľa § 68 ods. 3 Stavebného zákona </w:t>
            </w:r>
          </w:p>
        </w:tc>
      </w:tr>
      <w:tr w:rsidR="009B6AAB" w14:paraId="48AE47DA" w14:textId="77777777" w:rsidTr="00ED0E83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6A0C9EEA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1395C17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D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108E931C" w14:textId="77777777" w:rsidR="009B6AAB" w:rsidRDefault="00ED0E83">
            <w:pPr>
              <w:ind w:left="4" w:right="0"/>
              <w:jc w:val="left"/>
            </w:pPr>
            <w:r>
              <w:rPr>
                <w:b w:val="0"/>
              </w:rPr>
              <w:t xml:space="preserve">Odstránenie stavby </w:t>
            </w:r>
          </w:p>
        </w:tc>
      </w:tr>
      <w:tr w:rsidR="009B6AAB" w14:paraId="6A20B6DC" w14:textId="77777777" w:rsidTr="00ED0E83">
        <w:trPr>
          <w:trHeight w:val="839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10761C1" w14:textId="77777777" w:rsidR="009B6AAB" w:rsidRDefault="00ED0E83">
            <w:pPr>
              <w:ind w:right="0"/>
              <w:jc w:val="left"/>
            </w:pPr>
            <w:r>
              <w:rPr>
                <w:b w:val="0"/>
              </w:rPr>
              <w:t xml:space="preserve">Príslušnosť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33E0C51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Stavebný úrad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E6B6C26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0C7476EB" w14:textId="77777777">
        <w:trPr>
          <w:trHeight w:val="325"/>
        </w:trPr>
        <w:tc>
          <w:tcPr>
            <w:tcW w:w="10838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0413F396" w14:textId="77777777" w:rsidR="009B6AAB" w:rsidRDefault="00ED0E83">
            <w:pPr>
              <w:ind w:right="0"/>
              <w:jc w:val="left"/>
            </w:pPr>
            <w:r>
              <w:t xml:space="preserve">ČASŤ B - Identifikačné údaje žiadateľa, stavebníka, projektanta </w:t>
            </w:r>
          </w:p>
        </w:tc>
      </w:tr>
      <w:tr w:rsidR="009B6AAB" w14:paraId="2DD054A2" w14:textId="77777777" w:rsidTr="00ED0E83">
        <w:trPr>
          <w:trHeight w:val="838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B02DC67" w14:textId="77777777" w:rsidR="009B6AAB" w:rsidRDefault="00ED0E83">
            <w:pPr>
              <w:ind w:right="0"/>
              <w:jc w:val="left"/>
            </w:pPr>
            <w:r>
              <w:rPr>
                <w:b w:val="0"/>
              </w:rPr>
              <w:t xml:space="preserve">Žiadateľ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7CE3CBF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Fyzická osoba, fyzická osoba podnikateľ, právnická osoba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DFD69CA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009FCE74" w14:textId="77777777" w:rsidTr="00ED0E83">
        <w:trPr>
          <w:trHeight w:val="838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C4B9435" w14:textId="77777777" w:rsidR="009B6AAB" w:rsidRDefault="00ED0E83">
            <w:pPr>
              <w:ind w:right="0"/>
              <w:jc w:val="left"/>
            </w:pPr>
            <w:r>
              <w:rPr>
                <w:b w:val="0"/>
              </w:rPr>
              <w:t xml:space="preserve">Stavebník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A81886C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Fyzická osoba, fyzická osoba podnikateľ, právnická osoba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65B88E8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05B7EFFF" w14:textId="77777777" w:rsidTr="00ED0E83">
        <w:trPr>
          <w:trHeight w:val="562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DBFE507" w14:textId="77777777" w:rsidR="009B6AAB" w:rsidRDefault="00ED0E83">
            <w:pPr>
              <w:ind w:right="0"/>
              <w:jc w:val="both"/>
            </w:pPr>
            <w:r>
              <w:rPr>
                <w:b w:val="0"/>
              </w:rPr>
              <w:t xml:space="preserve">Generálny projektant alebo projektant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5C1E974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Fyzická osoba podnikateľ, právnická osoba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B25D70D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2BAEA80B" w14:textId="77777777" w:rsidTr="00ED0E83">
        <w:trPr>
          <w:trHeight w:val="839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C7EB265" w14:textId="77777777" w:rsidR="009B6AAB" w:rsidRDefault="00ED0E83">
            <w:pPr>
              <w:ind w:right="0"/>
              <w:jc w:val="left"/>
            </w:pPr>
            <w:r>
              <w:rPr>
                <w:b w:val="0"/>
              </w:rPr>
              <w:t xml:space="preserve">Projektant alebo spracovateľ časti dokumentácie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38EC5B4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Fyzická osoba podnikateľ, právnická osoba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7434B5B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3AD64EB0" w14:textId="77777777" w:rsidTr="00ED0E83">
        <w:trPr>
          <w:trHeight w:val="325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6717A7F" w14:textId="77777777" w:rsidR="009B6AAB" w:rsidRDefault="00ED0E83">
            <w:pPr>
              <w:ind w:right="0"/>
              <w:jc w:val="left"/>
            </w:pPr>
            <w:r>
              <w:rPr>
                <w:b w:val="0"/>
              </w:rPr>
              <w:t xml:space="preserve">Prílohy k časti B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A754570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Počet príloh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FF5915B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50DDC00E" w14:textId="77777777" w:rsidTr="00ED0E83">
        <w:trPr>
          <w:trHeight w:val="9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4A958EE1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6971884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Typ prílohy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D94646E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1ADF115C" w14:textId="77777777">
        <w:trPr>
          <w:trHeight w:val="324"/>
        </w:trPr>
        <w:tc>
          <w:tcPr>
            <w:tcW w:w="10838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661DA8BC" w14:textId="77777777" w:rsidR="009B6AAB" w:rsidRDefault="00ED0E83">
            <w:pPr>
              <w:ind w:right="0"/>
              <w:jc w:val="left"/>
            </w:pPr>
            <w:r>
              <w:t xml:space="preserve">ČASŤ C - Základné údaje o stavbe alebo súbore stavieb </w:t>
            </w:r>
          </w:p>
        </w:tc>
      </w:tr>
      <w:tr w:rsidR="009B6AAB" w14:paraId="0A031B24" w14:textId="77777777" w:rsidTr="00ED0E83">
        <w:trPr>
          <w:trHeight w:val="641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AA9C0D3" w14:textId="77777777" w:rsidR="009B6AAB" w:rsidRDefault="00ED0E83">
            <w:pPr>
              <w:ind w:right="0"/>
              <w:jc w:val="left"/>
            </w:pPr>
            <w:r>
              <w:rPr>
                <w:b w:val="0"/>
              </w:rPr>
              <w:t xml:space="preserve">Identifikačné údaje stavby alebo súboru stavieb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D5746A7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ID stavby alebo súboru stavieb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83E5300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4D9E6A39" w14:textId="77777777" w:rsidTr="00ED0E83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434FC89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FC8E00B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Typ stavby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84802C1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1A81F7E5" w14:textId="77777777" w:rsidTr="00ED0E83"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15DEAD1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B06332A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Názov stavby alebo súboru stavieb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7E58090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6946CB81" w14:textId="77777777" w:rsidTr="00ED0E83"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70FCF08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4861A49" w14:textId="77777777" w:rsidR="009B6AAB" w:rsidRDefault="00ED0E83">
            <w:pPr>
              <w:ind w:left="2" w:right="24"/>
              <w:jc w:val="left"/>
            </w:pPr>
            <w:r>
              <w:rPr>
                <w:b w:val="0"/>
              </w:rPr>
              <w:t xml:space="preserve">Miesto stavby alebo súboru stavieb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7AB14B9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1E6E24AC" w14:textId="77777777" w:rsidTr="00ED0E83">
        <w:trPr>
          <w:trHeight w:val="111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BFA0CF2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2CF8E23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Stavebné pozemky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F8C8F9D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7853FD1B" w14:textId="77777777" w:rsidTr="00ED0E83">
        <w:tblPrEx>
          <w:tblCellMar>
            <w:top w:w="21" w:type="dxa"/>
            <w:right w:w="46" w:type="dxa"/>
          </w:tblCellMar>
        </w:tblPrEx>
        <w:trPr>
          <w:trHeight w:val="950"/>
        </w:trPr>
        <w:tc>
          <w:tcPr>
            <w:tcW w:w="2697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02819B87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13830A2" w14:textId="77777777" w:rsidR="009B6AAB" w:rsidRDefault="00ED0E83">
            <w:pPr>
              <w:ind w:left="4" w:right="0"/>
              <w:jc w:val="left"/>
            </w:pPr>
            <w:r>
              <w:rPr>
                <w:b w:val="0"/>
              </w:rPr>
              <w:t xml:space="preserve">Susedné pozemky </w:t>
            </w:r>
          </w:p>
        </w:tc>
        <w:tc>
          <w:tcPr>
            <w:tcW w:w="53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3AE7F3D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5D9DAFD7" w14:textId="77777777" w:rsidTr="00ED0E83">
        <w:tblPrEx>
          <w:tblCellMar>
            <w:top w:w="21" w:type="dxa"/>
            <w:right w:w="46" w:type="dxa"/>
          </w:tblCellMar>
        </w:tblPrEx>
        <w:trPr>
          <w:trHeight w:val="1114"/>
        </w:trPr>
        <w:tc>
          <w:tcPr>
            <w:tcW w:w="2697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921EC9E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57F5452" w14:textId="77777777" w:rsidR="009B6AAB" w:rsidRDefault="00ED0E83">
            <w:pPr>
              <w:ind w:left="4" w:right="0"/>
              <w:jc w:val="left"/>
            </w:pPr>
            <w:r>
              <w:rPr>
                <w:b w:val="0"/>
              </w:rPr>
              <w:t xml:space="preserve">Susedné stavby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0D2AF58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785A9C9E" w14:textId="77777777" w:rsidTr="00ED0E83">
        <w:tblPrEx>
          <w:tblCellMar>
            <w:top w:w="21" w:type="dxa"/>
            <w:right w:w="46" w:type="dxa"/>
          </w:tblCellMar>
        </w:tblPrEx>
        <w:trPr>
          <w:trHeight w:val="641"/>
        </w:trPr>
        <w:tc>
          <w:tcPr>
            <w:tcW w:w="2697" w:type="dxa"/>
            <w:vMerge w:val="restar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056FA21A" w14:textId="77777777" w:rsidR="009B6AAB" w:rsidRDefault="00ED0E83">
            <w:pPr>
              <w:ind w:right="0"/>
              <w:jc w:val="left"/>
            </w:pPr>
            <w:r>
              <w:rPr>
                <w:b w:val="0"/>
              </w:rPr>
              <w:t xml:space="preserve">Členenie stavby alebo súboru stavieb 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6AA6E81" w14:textId="77777777" w:rsidR="009B6AAB" w:rsidRDefault="00ED0E83">
            <w:pPr>
              <w:ind w:left="4" w:right="0"/>
              <w:jc w:val="left"/>
            </w:pPr>
            <w:r>
              <w:rPr>
                <w:b w:val="0"/>
              </w:rPr>
              <w:t xml:space="preserve">Hlavná stavba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35E0109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4B8AC27A" w14:textId="77777777" w:rsidTr="00ED0E83">
        <w:tblPrEx>
          <w:tblCellMar>
            <w:top w:w="21" w:type="dxa"/>
            <w:right w:w="46" w:type="dxa"/>
          </w:tblCellMar>
        </w:tblPrEx>
        <w:trPr>
          <w:trHeight w:val="45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47375E65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22D326B" w14:textId="77777777" w:rsidR="009B6AAB" w:rsidRDefault="00ED0E83">
            <w:pPr>
              <w:ind w:left="4" w:right="0"/>
              <w:jc w:val="left"/>
            </w:pPr>
            <w:r>
              <w:rPr>
                <w:b w:val="0"/>
              </w:rPr>
              <w:t xml:space="preserve">Členenie hlavnej stavby podľa účelu </w:t>
            </w:r>
          </w:p>
        </w:tc>
        <w:tc>
          <w:tcPr>
            <w:tcW w:w="53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AF3F1AA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7C210845" w14:textId="77777777">
        <w:tblPrEx>
          <w:tblCellMar>
            <w:top w:w="21" w:type="dxa"/>
            <w:right w:w="46" w:type="dxa"/>
          </w:tblCellMar>
        </w:tblPrEx>
        <w:trPr>
          <w:trHeight w:val="528"/>
        </w:trPr>
        <w:tc>
          <w:tcPr>
            <w:tcW w:w="2697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553933F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491F6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BA03513" w14:textId="77777777" w:rsidR="009B6AAB" w:rsidRDefault="009B6AAB">
            <w:pPr>
              <w:spacing w:after="160"/>
              <w:ind w:right="0"/>
              <w:jc w:val="left"/>
            </w:pPr>
          </w:p>
        </w:tc>
      </w:tr>
      <w:tr w:rsidR="009B6AAB" w14:paraId="69C5FC03" w14:textId="77777777" w:rsidTr="00ED0E83">
        <w:tblPrEx>
          <w:tblCellMar>
            <w:top w:w="21" w:type="dxa"/>
            <w:right w:w="46" w:type="dxa"/>
          </w:tblCellMar>
        </w:tblPrEx>
        <w:trPr>
          <w:trHeight w:val="127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A472E56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7C9690B" w14:textId="77777777" w:rsidR="009B6AAB" w:rsidRDefault="00ED0E83">
            <w:pPr>
              <w:ind w:left="4" w:right="0"/>
              <w:jc w:val="left"/>
            </w:pPr>
            <w:r>
              <w:rPr>
                <w:b w:val="0"/>
              </w:rPr>
              <w:t xml:space="preserve">Členenie hlavnej stavby na prevádzkové súbory a stavebné objekty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4CF8FA1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650FA078" w14:textId="77777777" w:rsidTr="00ED0E83">
        <w:tblPrEx>
          <w:tblCellMar>
            <w:top w:w="21" w:type="dxa"/>
            <w:right w:w="46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B61E7D6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607FA66" w14:textId="77777777" w:rsidR="009B6AAB" w:rsidRDefault="00ED0E83">
            <w:pPr>
              <w:ind w:left="4" w:right="0"/>
              <w:jc w:val="left"/>
            </w:pPr>
            <w:r>
              <w:rPr>
                <w:b w:val="0"/>
              </w:rPr>
              <w:t xml:space="preserve">Ostatné stavby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B1DE60F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117E1989" w14:textId="77777777" w:rsidTr="00ED0E83">
        <w:tblPrEx>
          <w:tblCellMar>
            <w:top w:w="21" w:type="dxa"/>
            <w:right w:w="46" w:type="dxa"/>
          </w:tblCellMar>
        </w:tblPrEx>
        <w:trPr>
          <w:trHeight w:val="98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38BFF53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CCEE3ED" w14:textId="77777777" w:rsidR="009B6AAB" w:rsidRDefault="00ED0E83">
            <w:pPr>
              <w:ind w:left="4" w:right="0"/>
              <w:jc w:val="left"/>
            </w:pPr>
            <w:r>
              <w:rPr>
                <w:b w:val="0"/>
              </w:rPr>
              <w:t xml:space="preserve">Členenie ostatných stavieb v súbore stavieb podľa účelu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80ACD98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27BDBA5D" w14:textId="77777777" w:rsidTr="00ED0E83">
        <w:tblPrEx>
          <w:tblCellMar>
            <w:top w:w="21" w:type="dxa"/>
            <w:right w:w="46" w:type="dxa"/>
          </w:tblCellMar>
        </w:tblPrEx>
        <w:trPr>
          <w:trHeight w:val="127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2DA66407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358306A" w14:textId="77777777" w:rsidR="009B6AAB" w:rsidRDefault="00ED0E83">
            <w:pPr>
              <w:ind w:left="4" w:right="0"/>
              <w:jc w:val="left"/>
            </w:pPr>
            <w:r>
              <w:rPr>
                <w:b w:val="0"/>
              </w:rPr>
              <w:t xml:space="preserve">Členenie ostatných stavieb na prevádzkové súbory a stavebné objekty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9464479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0A02875A" w14:textId="77777777" w:rsidTr="00ED0E83">
        <w:tblPrEx>
          <w:tblCellMar>
            <w:top w:w="21" w:type="dxa"/>
            <w:right w:w="46" w:type="dxa"/>
          </w:tblCellMar>
        </w:tblPrEx>
        <w:trPr>
          <w:trHeight w:val="326"/>
        </w:trPr>
        <w:tc>
          <w:tcPr>
            <w:tcW w:w="2697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4A3448C" w14:textId="77777777" w:rsidR="009B6AAB" w:rsidRDefault="00ED0E83">
            <w:pPr>
              <w:ind w:right="0"/>
              <w:jc w:val="left"/>
            </w:pPr>
            <w:r>
              <w:rPr>
                <w:b w:val="0"/>
              </w:rPr>
              <w:t xml:space="preserve">Prílohy k časti C 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68982A0" w14:textId="77777777" w:rsidR="009B6AAB" w:rsidRDefault="00ED0E83">
            <w:pPr>
              <w:ind w:left="4" w:right="0"/>
              <w:jc w:val="left"/>
            </w:pPr>
            <w:r>
              <w:rPr>
                <w:b w:val="0"/>
              </w:rPr>
              <w:t xml:space="preserve">Počet príloh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465372D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3C61DC96" w14:textId="77777777" w:rsidTr="00ED0E83">
        <w:tblPrEx>
          <w:tblCellMar>
            <w:top w:w="21" w:type="dxa"/>
            <w:right w:w="46" w:type="dxa"/>
          </w:tblCellMar>
        </w:tblPrEx>
        <w:trPr>
          <w:trHeight w:val="194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E0F3E8C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9DF32D6" w14:textId="77777777" w:rsidR="009B6AAB" w:rsidRDefault="00ED0E83">
            <w:pPr>
              <w:ind w:left="4" w:right="5"/>
              <w:jc w:val="left"/>
            </w:pPr>
            <w:r>
              <w:rPr>
                <w:b w:val="0"/>
              </w:rPr>
              <w:t xml:space="preserve">Typ prílohy pre iné právo k pozemku alebo stavbe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2AE1B81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583401B4" w14:textId="77777777" w:rsidTr="00ED0E83">
        <w:tblPrEx>
          <w:tblCellMar>
            <w:top w:w="21" w:type="dxa"/>
            <w:right w:w="46" w:type="dxa"/>
          </w:tblCellMar>
        </w:tblPrEx>
        <w:trPr>
          <w:trHeight w:val="9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11582D3A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ECBCF86" w14:textId="77777777" w:rsidR="009B6AAB" w:rsidRDefault="00ED0E83">
            <w:pPr>
              <w:ind w:left="4" w:right="0"/>
              <w:jc w:val="left"/>
            </w:pPr>
            <w:r>
              <w:rPr>
                <w:b w:val="0"/>
              </w:rPr>
              <w:t xml:space="preserve">Iné prílohy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BE5567E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48C6FE35" w14:textId="77777777">
        <w:tblPrEx>
          <w:tblCellMar>
            <w:top w:w="21" w:type="dxa"/>
            <w:right w:w="46" w:type="dxa"/>
          </w:tblCellMar>
        </w:tblPrEx>
        <w:trPr>
          <w:trHeight w:val="324"/>
        </w:trPr>
        <w:tc>
          <w:tcPr>
            <w:tcW w:w="10838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5E323FD0" w14:textId="77777777" w:rsidR="009B6AAB" w:rsidRDefault="00ED0E83">
            <w:pPr>
              <w:ind w:right="0"/>
              <w:jc w:val="left"/>
            </w:pPr>
            <w:r>
              <w:t xml:space="preserve">ČASŤ D - Podrobné údaje o stavbe/ súbore stavieb </w:t>
            </w:r>
          </w:p>
        </w:tc>
      </w:tr>
      <w:tr w:rsidR="009B6AAB" w14:paraId="036E4C2B" w14:textId="77777777" w:rsidTr="00ED0E83">
        <w:tblPrEx>
          <w:tblCellMar>
            <w:top w:w="21" w:type="dxa"/>
            <w:right w:w="46" w:type="dxa"/>
          </w:tblCellMar>
        </w:tblPrEx>
        <w:trPr>
          <w:trHeight w:val="641"/>
        </w:trPr>
        <w:tc>
          <w:tcPr>
            <w:tcW w:w="2697" w:type="dxa"/>
            <w:vMerge w:val="restart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15130375" w14:textId="77777777" w:rsidR="009B6AAB" w:rsidRDefault="00ED0E83">
            <w:pPr>
              <w:ind w:right="0"/>
              <w:jc w:val="left"/>
            </w:pPr>
            <w:r>
              <w:rPr>
                <w:b w:val="0"/>
              </w:rPr>
              <w:t xml:space="preserve">Podrobná identifikácia stavby alebo súboru stavieb z hľadiska chránených záujmov 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5786EEE" w14:textId="77777777" w:rsidR="009B6AAB" w:rsidRDefault="00ED0E83">
            <w:pPr>
              <w:ind w:left="4" w:right="0"/>
              <w:jc w:val="left"/>
            </w:pPr>
            <w:r>
              <w:rPr>
                <w:b w:val="0"/>
              </w:rPr>
              <w:t xml:space="preserve">Jednoduchá stavba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844689E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7DA20C5E" w14:textId="77777777" w:rsidTr="00ED0E83">
        <w:tblPrEx>
          <w:tblCellMar>
            <w:top w:w="21" w:type="dxa"/>
            <w:right w:w="46" w:type="dxa"/>
          </w:tblCellMar>
        </w:tblPrEx>
        <w:trPr>
          <w:trHeight w:val="63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96CCE23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E2CD741" w14:textId="77777777" w:rsidR="009B6AAB" w:rsidRDefault="00ED0E83">
            <w:pPr>
              <w:ind w:left="4" w:right="0"/>
              <w:jc w:val="left"/>
            </w:pPr>
            <w:r>
              <w:rPr>
                <w:b w:val="0"/>
              </w:rPr>
              <w:t xml:space="preserve">Investičný projekt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94A977B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1FE0ADF8" w14:textId="77777777" w:rsidTr="00ED0E83">
        <w:tblPrEx>
          <w:tblCellMar>
            <w:top w:w="21" w:type="dxa"/>
            <w:right w:w="46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4CC16550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2588EF2" w14:textId="77777777" w:rsidR="009B6AAB" w:rsidRDefault="00ED0E83">
            <w:pPr>
              <w:ind w:left="4" w:right="0"/>
              <w:jc w:val="left"/>
            </w:pPr>
            <w:r>
              <w:rPr>
                <w:b w:val="0"/>
              </w:rPr>
              <w:t xml:space="preserve">Vyhradená stavba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A70AE70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65858C52" w14:textId="77777777" w:rsidTr="00ED0E83">
        <w:tblPrEx>
          <w:tblCellMar>
            <w:top w:w="21" w:type="dxa"/>
            <w:right w:w="46" w:type="dxa"/>
          </w:tblCellMar>
        </w:tblPrEx>
        <w:trPr>
          <w:trHeight w:val="8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97ECE2D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0B847F9" w14:textId="77777777" w:rsidR="009B6AAB" w:rsidRDefault="00ED0E83">
            <w:pPr>
              <w:ind w:left="4" w:right="0"/>
              <w:jc w:val="left"/>
            </w:pPr>
            <w:r>
              <w:rPr>
                <w:b w:val="0"/>
              </w:rPr>
              <w:t xml:space="preserve">Odňatie poľnohospodárskej pôdy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8ADFB11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42F5FC29" w14:textId="77777777" w:rsidTr="00ED0E83">
        <w:tblPrEx>
          <w:tblCellMar>
            <w:top w:w="21" w:type="dxa"/>
            <w:right w:w="46" w:type="dxa"/>
          </w:tblCellMar>
        </w:tblPrEx>
        <w:trPr>
          <w:trHeight w:val="64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4F651B20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CE85B2" w14:textId="77777777" w:rsidR="009B6AAB" w:rsidRDefault="00ED0E83">
            <w:pPr>
              <w:ind w:left="4" w:right="0"/>
              <w:jc w:val="left"/>
            </w:pPr>
            <w:r>
              <w:rPr>
                <w:b w:val="0"/>
              </w:rPr>
              <w:t xml:space="preserve">Zvláštne užívanie pozemnej komunikácie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1EBED29" w14:textId="77777777" w:rsidR="009B6AAB" w:rsidRDefault="009B6AAB">
            <w:pPr>
              <w:ind w:left="4" w:right="0"/>
              <w:jc w:val="left"/>
            </w:pPr>
          </w:p>
        </w:tc>
      </w:tr>
    </w:tbl>
    <w:p w14:paraId="71D7888F" w14:textId="77777777" w:rsidR="009B6AAB" w:rsidRDefault="009B6AAB">
      <w:pPr>
        <w:ind w:left="-1440" w:right="10466"/>
        <w:jc w:val="left"/>
      </w:pPr>
    </w:p>
    <w:tbl>
      <w:tblPr>
        <w:tblStyle w:val="TableGrid"/>
        <w:tblW w:w="10841" w:type="dxa"/>
        <w:tblInd w:w="-713" w:type="dxa"/>
        <w:tblCellMar>
          <w:top w:w="7" w:type="dxa"/>
          <w:left w:w="67" w:type="dxa"/>
          <w:right w:w="43" w:type="dxa"/>
        </w:tblCellMar>
        <w:tblLook w:val="04A0" w:firstRow="1" w:lastRow="0" w:firstColumn="1" w:lastColumn="0" w:noHBand="0" w:noVBand="1"/>
      </w:tblPr>
      <w:tblGrid>
        <w:gridCol w:w="2698"/>
        <w:gridCol w:w="2767"/>
        <w:gridCol w:w="5376"/>
      </w:tblGrid>
      <w:tr w:rsidR="009B6AAB" w14:paraId="4DAF1A3E" w14:textId="77777777" w:rsidTr="00ED0E83">
        <w:trPr>
          <w:trHeight w:val="833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749EC3B7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9C747BC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Zriadenie vjazdu alebo zriadenie pripojenia pozemnej komunikácie </w:t>
            </w:r>
          </w:p>
        </w:tc>
        <w:tc>
          <w:tcPr>
            <w:tcW w:w="5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D179B57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63F89F95" w14:textId="77777777" w:rsidTr="00ED0E83">
        <w:trPr>
          <w:trHeight w:val="641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518E9ADB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6D7B7B2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Spôsob nakladania s odpadom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CAF1654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3635BD6C" w14:textId="77777777" w:rsidTr="00ED0E83">
        <w:trPr>
          <w:trHeight w:val="638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540EF5C3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CF7237D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Posudzovanie vplyvov na životné prostredie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0195099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5371B4D4" w14:textId="77777777" w:rsidTr="00ED0E83">
        <w:trPr>
          <w:trHeight w:val="955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46B0A8C8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247E49D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Pamiatková ochrana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B1A1A5A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5ACF11BF" w14:textId="77777777" w:rsidTr="00ED0E83">
        <w:trPr>
          <w:trHeight w:val="326"/>
        </w:trPr>
        <w:tc>
          <w:tcPr>
            <w:tcW w:w="269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C331A75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F8AD47E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Výrub drevín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C06C561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3817155A" w14:textId="77777777" w:rsidTr="00ED0E83">
        <w:trPr>
          <w:trHeight w:val="838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54E8C1CC" w14:textId="77777777" w:rsidR="009B6AAB" w:rsidRDefault="00ED0E83">
            <w:pPr>
              <w:ind w:right="0"/>
              <w:jc w:val="left"/>
            </w:pPr>
            <w:r>
              <w:rPr>
                <w:b w:val="0"/>
              </w:rPr>
              <w:t xml:space="preserve">Stavba alebo časť stavby na odstránenie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05FA128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Ak je súčasťou stavby alebo súboru stavieb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FB61A2D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631670CC" w14:textId="77777777" w:rsidTr="00ED0E83">
        <w:trPr>
          <w:trHeight w:val="640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689B0039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D648571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Miesto stavby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46007C2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79A9DD76" w14:textId="77777777" w:rsidTr="00ED0E83">
        <w:trPr>
          <w:trHeight w:val="635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6EF21B59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9100BFC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Umiestnenie stavby </w:t>
            </w:r>
          </w:p>
        </w:tc>
        <w:tc>
          <w:tcPr>
            <w:tcW w:w="53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7A896B1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3581FDA9" w14:textId="77777777" w:rsidTr="00ED0E83">
        <w:trPr>
          <w:trHeight w:val="458"/>
        </w:trPr>
        <w:tc>
          <w:tcPr>
            <w:tcW w:w="2698" w:type="dxa"/>
            <w:vMerge w:val="restart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04A1FDEB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6D233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60AC05A" w14:textId="77777777" w:rsidR="009B6AAB" w:rsidRDefault="009B6AAB">
            <w:pPr>
              <w:spacing w:after="160"/>
              <w:ind w:right="0"/>
              <w:jc w:val="left"/>
            </w:pPr>
          </w:p>
        </w:tc>
      </w:tr>
      <w:tr w:rsidR="009B6AAB" w14:paraId="7BA28509" w14:textId="77777777" w:rsidTr="00ED0E83"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6ED0260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D810FBD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Vlastník stavby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B45B0F5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0892577E" w14:textId="77777777" w:rsidTr="00ED0E83">
        <w:trPr>
          <w:trHeight w:val="31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4D6A8E6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A1A587E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Zastavaná plocha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FC1CAEA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098AB121" w14:textId="77777777" w:rsidTr="00ED0E83">
        <w:trPr>
          <w:trHeight w:val="331"/>
        </w:trPr>
        <w:tc>
          <w:tcPr>
            <w:tcW w:w="2698" w:type="dxa"/>
            <w:vMerge w:val="restart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1332023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164D4BA" w14:textId="77777777" w:rsidR="009B6AAB" w:rsidRDefault="00ED0E83">
            <w:pPr>
              <w:ind w:left="2" w:right="0"/>
              <w:jc w:val="both"/>
            </w:pPr>
            <w:r>
              <w:rPr>
                <w:b w:val="0"/>
              </w:rPr>
              <w:t xml:space="preserve">Celková podlahová plocha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441C0B5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0D42EB1A" w14:textId="77777777" w:rsidTr="00ED0E83">
        <w:trPr>
          <w:trHeight w:val="6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8B9FC82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218BF94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Celková podlahová plocha nadzemnej časti stavby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A7A34A9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4BD34E12" w14:textId="77777777" w:rsidTr="00ED0E83">
        <w:trPr>
          <w:trHeight w:val="56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B41F54A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C6BF2F4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Počet podlaží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45429C6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60618647" w14:textId="77777777" w:rsidTr="00ED0E83">
        <w:trPr>
          <w:trHeight w:val="95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0466EAC6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B49666C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Identifikácia stavby na odstránenie z hľadiska pamiatkovej ochrany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9EB3BCA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0D392D1F" w14:textId="77777777" w:rsidTr="00ED0E83">
        <w:trPr>
          <w:trHeight w:val="328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8694017" w14:textId="77777777" w:rsidR="009B6AAB" w:rsidRDefault="00ED0E83">
            <w:pPr>
              <w:ind w:right="0"/>
              <w:jc w:val="left"/>
            </w:pPr>
            <w:r>
              <w:rPr>
                <w:b w:val="0"/>
              </w:rPr>
              <w:t xml:space="preserve">Zastavovacie údaje stavby alebo súboru stavieb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8CC7438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Celková plocha pozemku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6935538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210B77E8" w14:textId="77777777" w:rsidTr="00ED0E83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584C7C4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1F08B50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Zastavaná plocha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41D3F1F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7EC54CB4" w14:textId="77777777" w:rsidTr="00ED0E83"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5003CBA2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CA7E336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Spevnená plocha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FC474E6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4805418D" w14:textId="77777777" w:rsidTr="00ED0E83"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21C9B96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E89AF9E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Plocha zelene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323306B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64D367DB" w14:textId="77777777" w:rsidTr="00ED0E83"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CB09F68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EE022CF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Max. rozmery stavby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7A44AB9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3DFAA08D" w14:textId="77777777" w:rsidTr="00ED0E83">
        <w:trPr>
          <w:trHeight w:val="56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D4435CC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CD0828A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Úroveň podlahy 1. nadzemného podlažia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62CC126" w14:textId="77777777" w:rsidR="009B6AAB" w:rsidRDefault="009B6AAB">
            <w:pPr>
              <w:ind w:left="4" w:right="1121"/>
              <w:jc w:val="left"/>
            </w:pPr>
          </w:p>
        </w:tc>
      </w:tr>
      <w:tr w:rsidR="009B6AAB" w14:paraId="2717848E" w14:textId="77777777" w:rsidTr="00ED0E83">
        <w:trPr>
          <w:trHeight w:val="563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2EE2194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48B1B3C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Celková výška stavby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7A098ED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3C261A07" w14:textId="77777777" w:rsidTr="00ED0E83">
        <w:trPr>
          <w:trHeight w:val="343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C4507DD" w14:textId="77777777" w:rsidR="009B6AAB" w:rsidRDefault="00ED0E83">
            <w:pPr>
              <w:ind w:right="0"/>
              <w:jc w:val="left"/>
            </w:pPr>
            <w:r>
              <w:rPr>
                <w:b w:val="0"/>
              </w:rPr>
              <w:t xml:space="preserve">Odstupové vzdialenosti </w:t>
            </w:r>
          </w:p>
        </w:tc>
        <w:tc>
          <w:tcPr>
            <w:tcW w:w="2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F4B7FAE" w14:textId="77777777" w:rsidR="009B6AAB" w:rsidRDefault="00ED0E83">
            <w:pPr>
              <w:ind w:left="2" w:right="16"/>
              <w:jc w:val="left"/>
            </w:pPr>
            <w:r>
              <w:rPr>
                <w:b w:val="0"/>
              </w:rPr>
              <w:t xml:space="preserve">Každá stavba alebo každý stavebný objekt samostatne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E6DFA3F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06A24F45" w14:textId="77777777" w:rsidTr="00ED0E83"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CC161E6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1D588D9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7EFD3EF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7FD974AD" w14:textId="77777777" w:rsidTr="00ED0E83"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BC7BC92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899F0D9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4B99D6F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5A11AA97" w14:textId="77777777" w:rsidTr="00ED0E83">
        <w:trPr>
          <w:trHeight w:val="42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45E0A61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11D0E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984788E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4623D87F" w14:textId="77777777" w:rsidTr="00ED0E83">
        <w:trPr>
          <w:trHeight w:val="324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2CA35E0" w14:textId="77777777" w:rsidR="009B6AAB" w:rsidRDefault="00ED0E83">
            <w:pPr>
              <w:ind w:right="0"/>
              <w:jc w:val="left"/>
            </w:pPr>
            <w:r>
              <w:rPr>
                <w:b w:val="0"/>
              </w:rPr>
              <w:t xml:space="preserve">Bilancia plôch stavby alebo súboru stavieb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281B61B" w14:textId="77777777" w:rsidR="009B6AAB" w:rsidRDefault="00ED0E83">
            <w:pPr>
              <w:ind w:left="2" w:right="0"/>
              <w:jc w:val="both"/>
            </w:pPr>
            <w:r>
              <w:rPr>
                <w:b w:val="0"/>
              </w:rPr>
              <w:t xml:space="preserve">Celková podlahová plocha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533FAA8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2215E0EA" w14:textId="77777777" w:rsidTr="00ED0E83"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8355554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1176582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Celková podlahová plocha nadzemných podlaží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99E1EF1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3648D3AF" w14:textId="77777777" w:rsidTr="00ED0E83">
        <w:trPr>
          <w:trHeight w:val="637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C6230EC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DFBA541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Celková podlahová plocha podzemných podlaží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9FF6815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5D6990D0" w14:textId="77777777" w:rsidTr="00ED0E83">
        <w:tblPrEx>
          <w:tblCellMar>
            <w:right w:w="0" w:type="dxa"/>
          </w:tblCellMar>
        </w:tblPrEx>
        <w:trPr>
          <w:trHeight w:val="319"/>
        </w:trPr>
        <w:tc>
          <w:tcPr>
            <w:tcW w:w="269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2EDA330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19A2E46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Celková obytná plocha </w:t>
            </w:r>
          </w:p>
        </w:tc>
        <w:tc>
          <w:tcPr>
            <w:tcW w:w="5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2EDF1FE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5DFBC7F0" w14:textId="77777777" w:rsidTr="00ED0E83">
        <w:tblPrEx>
          <w:tblCellMar>
            <w:right w:w="0" w:type="dxa"/>
          </w:tblCellMar>
        </w:tblPrEx>
        <w:trPr>
          <w:trHeight w:val="329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5E558D9" w14:textId="77777777" w:rsidR="009B6AAB" w:rsidRDefault="00ED0E83">
            <w:pPr>
              <w:ind w:right="0"/>
              <w:jc w:val="left"/>
            </w:pPr>
            <w:r>
              <w:rPr>
                <w:b w:val="0"/>
              </w:rPr>
              <w:t xml:space="preserve">Ostatné bilancie stavby alebo súboru stavieb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A8E5C24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Počet podlaží spolu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271ACB8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78DD06C0" w14:textId="77777777" w:rsidTr="00ED0E83">
        <w:tblPrEx>
          <w:tblCellMar>
            <w:right w:w="0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F322BC4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2C5C60F" w14:textId="77777777" w:rsidR="009B6AAB" w:rsidRDefault="00ED0E83">
            <w:pPr>
              <w:ind w:left="2" w:right="0"/>
              <w:jc w:val="both"/>
            </w:pPr>
            <w:r>
              <w:rPr>
                <w:b w:val="0"/>
              </w:rPr>
              <w:t xml:space="preserve">Počet podzemných podlaží 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84C0EB4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2EF0EC40" w14:textId="77777777" w:rsidTr="00ED0E83">
        <w:tblPrEx>
          <w:tblCellMar>
            <w:right w:w="0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258DB26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5DC341F" w14:textId="77777777" w:rsidR="009B6AAB" w:rsidRDefault="00ED0E83">
            <w:pPr>
              <w:ind w:left="2" w:right="0"/>
              <w:jc w:val="both"/>
            </w:pPr>
            <w:r>
              <w:rPr>
                <w:b w:val="0"/>
              </w:rPr>
              <w:t xml:space="preserve">Počet nadzemných podlaží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BC851A4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0F42C6C0" w14:textId="77777777" w:rsidTr="00ED0E83">
        <w:tblPrEx>
          <w:tblCellMar>
            <w:right w:w="0" w:type="dxa"/>
          </w:tblCellMar>
        </w:tblPrEx>
        <w:trPr>
          <w:trHeight w:val="325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BA42DC3" w14:textId="77777777" w:rsidR="009B6AAB" w:rsidRDefault="00ED0E83">
            <w:pPr>
              <w:ind w:right="0"/>
              <w:jc w:val="left"/>
            </w:pPr>
            <w:r>
              <w:rPr>
                <w:b w:val="0"/>
              </w:rPr>
              <w:t xml:space="preserve">Počet bytových jednotiek stavby alebo súboru stavieb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47C7BDE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Spolu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6A8A807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7EC55081" w14:textId="77777777" w:rsidTr="00ED0E83">
        <w:tblPrEx>
          <w:tblCellMar>
            <w:right w:w="0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FCF5BB1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0FD41A9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>1-izbový byt/ m</w:t>
            </w:r>
            <w:r>
              <w:rPr>
                <w:b w:val="0"/>
                <w:vertAlign w:val="superscript"/>
              </w:rPr>
              <w:t>2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ECCB841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54A9CEC4" w14:textId="77777777" w:rsidTr="00ED0E83">
        <w:tblPrEx>
          <w:tblCellMar>
            <w:right w:w="0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2AE5C39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614DE2F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>2-izbový byt/ m</w:t>
            </w:r>
            <w:r>
              <w:rPr>
                <w:b w:val="0"/>
                <w:vertAlign w:val="superscript"/>
              </w:rPr>
              <w:t>2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99C8513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7F3004EE" w14:textId="77777777" w:rsidTr="00ED0E83">
        <w:tblPrEx>
          <w:tblCellMar>
            <w:right w:w="0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16E1D22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860525B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>3-izbový byt/ m</w:t>
            </w:r>
            <w:r>
              <w:rPr>
                <w:b w:val="0"/>
                <w:vertAlign w:val="superscript"/>
              </w:rPr>
              <w:t>2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2443EF5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14E8159E" w14:textId="77777777" w:rsidTr="00ED0E83">
        <w:tblPrEx>
          <w:tblCellMar>
            <w:right w:w="0" w:type="dxa"/>
          </w:tblCellMar>
        </w:tblPrEx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03A2D0C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2DF18AE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>4-izbový byt/ m</w:t>
            </w:r>
            <w:r>
              <w:rPr>
                <w:b w:val="0"/>
                <w:vertAlign w:val="superscript"/>
              </w:rPr>
              <w:t>2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3C26D4E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10EC09E6" w14:textId="77777777" w:rsidTr="00ED0E83">
        <w:tblPrEx>
          <w:tblCellMar>
            <w:right w:w="0" w:type="dxa"/>
          </w:tblCellMar>
        </w:tblPrEx>
        <w:trPr>
          <w:trHeight w:val="32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692156F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D4CFE4B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>5- izbový byt/ m</w:t>
            </w:r>
            <w:r>
              <w:rPr>
                <w:b w:val="0"/>
                <w:vertAlign w:val="superscript"/>
              </w:rPr>
              <w:t>2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DC45B37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6979C1B5" w14:textId="77777777" w:rsidTr="00ED0E83">
        <w:tblPrEx>
          <w:tblCellMar>
            <w:right w:w="0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4A4489E1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26A67F6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>Uviesť iný typ/ m</w:t>
            </w:r>
            <w:r>
              <w:rPr>
                <w:b w:val="0"/>
                <w:vertAlign w:val="superscript"/>
              </w:rPr>
              <w:t>2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7231F70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0442C068" w14:textId="77777777" w:rsidTr="00ED0E83">
        <w:tblPrEx>
          <w:tblCellMar>
            <w:right w:w="0" w:type="dxa"/>
          </w:tblCellMar>
        </w:tblPrEx>
        <w:trPr>
          <w:trHeight w:val="326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F093B87" w14:textId="77777777" w:rsidR="009B6AAB" w:rsidRDefault="00ED0E83">
            <w:pPr>
              <w:ind w:right="0"/>
              <w:jc w:val="left"/>
            </w:pPr>
            <w:r>
              <w:rPr>
                <w:b w:val="0"/>
              </w:rPr>
              <w:t xml:space="preserve">Počet parkovacích miest stavby alebo súboru stavieb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03DB723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Spolu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AA76E63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13D6D648" w14:textId="77777777" w:rsidTr="00ED0E83">
        <w:tblPrEx>
          <w:tblCellMar>
            <w:right w:w="0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FDC13C0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8EE688C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Podzemné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D2D7463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4D6ADF0E" w14:textId="77777777" w:rsidTr="00ED0E83">
        <w:tblPrEx>
          <w:tblCellMar>
            <w:right w:w="0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33E7333E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7A59602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Nadzemné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678A551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6373684E" w14:textId="77777777" w:rsidTr="00ED0E83">
        <w:tblPrEx>
          <w:tblCellMar>
            <w:right w:w="0" w:type="dxa"/>
          </w:tblCellMar>
        </w:tblPrEx>
        <w:trPr>
          <w:trHeight w:val="1390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7FBF2A2" w14:textId="77777777" w:rsidR="009B6AAB" w:rsidRDefault="00ED0E83">
            <w:pPr>
              <w:ind w:right="0"/>
              <w:jc w:val="left"/>
            </w:pPr>
            <w:r>
              <w:rPr>
                <w:b w:val="0"/>
              </w:rPr>
              <w:t xml:space="preserve">Dopravné pripojenie stavby alebo súboru stavieb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797DC76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Ulica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7F169C4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174DC44F" w14:textId="77777777" w:rsidTr="00ED0E83">
        <w:tblPrEx>
          <w:tblCellMar>
            <w:right w:w="0" w:type="dxa"/>
          </w:tblCellMar>
        </w:tblPrEx>
        <w:trPr>
          <w:trHeight w:val="8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D756BF3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CBB2D87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Typ komunikácie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3CE9598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681D0303" w14:textId="77777777" w:rsidTr="00ED0E83">
        <w:tblPrEx>
          <w:tblCellMar>
            <w:right w:w="0" w:type="dxa"/>
          </w:tblCellMar>
        </w:tblPrEx>
        <w:trPr>
          <w:trHeight w:val="640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D70C73E" w14:textId="77777777" w:rsidR="009B6AAB" w:rsidRDefault="00ED0E83">
            <w:pPr>
              <w:ind w:right="0"/>
              <w:jc w:val="left"/>
            </w:pPr>
            <w:r>
              <w:rPr>
                <w:b w:val="0"/>
              </w:rPr>
              <w:t xml:space="preserve">Napojenie stavby alebo súboru stavieb na inžinierske siete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A986660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Elektrická energia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39C23FB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26F5F457" w14:textId="77777777" w:rsidTr="00ED0E83">
        <w:tblPrEx>
          <w:tblCellMar>
            <w:right w:w="0" w:type="dxa"/>
          </w:tblCellMar>
        </w:tblPrEx>
        <w:trPr>
          <w:trHeight w:val="64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C097816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250B058" w14:textId="77777777" w:rsidR="009B6AAB" w:rsidRDefault="00ED0E83">
            <w:pPr>
              <w:spacing w:after="16"/>
              <w:ind w:left="2" w:right="0"/>
              <w:jc w:val="both"/>
            </w:pPr>
            <w:r>
              <w:rPr>
                <w:b w:val="0"/>
              </w:rPr>
              <w:t xml:space="preserve">Elektronická komunikačná </w:t>
            </w:r>
          </w:p>
          <w:p w14:paraId="7C89FD53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sieť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4C865CB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4C3FBC3D" w14:textId="77777777" w:rsidTr="00ED0E83">
        <w:tblPrEx>
          <w:tblCellMar>
            <w:right w:w="0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44AB6E0B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FA97DEC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Voda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450D673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0D4E2991" w14:textId="77777777" w:rsidTr="00ED0E83">
        <w:tblPrEx>
          <w:tblCellMar>
            <w:right w:w="0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44254E6C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E4C0A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EF80E6B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42BE6A12" w14:textId="77777777" w:rsidTr="00ED0E83">
        <w:tblPrEx>
          <w:tblCellMar>
            <w:right w:w="0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A9D5B8C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1CDC25B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Kanalizácia splašková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DA5F53F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6EDCAFFD" w14:textId="77777777" w:rsidTr="00ED0E83">
        <w:tblPrEx>
          <w:tblCellMar>
            <w:right w:w="0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1DF81BDE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1D9A1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916E85B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4A854A69" w14:textId="77777777" w:rsidTr="00ED0E83">
        <w:tblPrEx>
          <w:tblCellMar>
            <w:right w:w="0" w:type="dxa"/>
          </w:tblCellMar>
        </w:tblPrEx>
        <w:trPr>
          <w:trHeight w:val="6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2358814F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5658C0B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Kanalizácia dažďová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3BA3B63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2C1D47D6" w14:textId="77777777" w:rsidTr="00ED0E83">
        <w:tblPrEx>
          <w:tblCellMar>
            <w:right w:w="0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6848B50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16EDA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4668586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73A10F3C" w14:textId="77777777" w:rsidTr="00ED0E83">
        <w:tblPrEx>
          <w:tblCellMar>
            <w:right w:w="0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A59B4A1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E738729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Vykurovanie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11527B5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08D2FC86" w14:textId="77777777" w:rsidTr="00ED0E83">
        <w:tblPrEx>
          <w:tblCellMar>
            <w:right w:w="0" w:type="dxa"/>
          </w:tblCellMar>
        </w:tblPrEx>
        <w:trPr>
          <w:trHeight w:val="5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04D271C1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29D75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A3F48A7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19C3F3CB" w14:textId="77777777" w:rsidTr="00ED0E83">
        <w:tblPrEx>
          <w:tblCellMar>
            <w:right w:w="0" w:type="dxa"/>
          </w:tblCellMar>
        </w:tblPrEx>
        <w:trPr>
          <w:trHeight w:val="63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212E4998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7CA0671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Plynoinštalácia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C65D5B2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065F7EBC" w14:textId="77777777" w:rsidTr="00ED0E83">
        <w:tblPrEx>
          <w:tblCellMar>
            <w:right w:w="0" w:type="dxa"/>
          </w:tblCellMar>
        </w:tblPrEx>
        <w:trPr>
          <w:trHeight w:val="325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D6C7C67" w14:textId="77777777" w:rsidR="009B6AAB" w:rsidRDefault="00ED0E83">
            <w:pPr>
              <w:ind w:right="0"/>
              <w:jc w:val="left"/>
            </w:pPr>
            <w:r>
              <w:rPr>
                <w:b w:val="0"/>
              </w:rPr>
              <w:t xml:space="preserve">Prílohy k časti D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5ED441A" w14:textId="77777777" w:rsidR="009B6AAB" w:rsidRDefault="00ED0E83">
            <w:pPr>
              <w:ind w:left="2" w:right="0"/>
              <w:jc w:val="left"/>
            </w:pPr>
            <w:r>
              <w:rPr>
                <w:b w:val="0"/>
              </w:rPr>
              <w:t xml:space="preserve">Počet príloh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A5A5444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6F001851" w14:textId="77777777" w:rsidTr="00ED0E83">
        <w:tblPrEx>
          <w:tblCellMar>
            <w:top w:w="8" w:type="dxa"/>
            <w:left w:w="0" w:type="dxa"/>
            <w:right w:w="10" w:type="dxa"/>
          </w:tblCellMar>
        </w:tblPrEx>
        <w:trPr>
          <w:trHeight w:val="1385"/>
        </w:trPr>
        <w:tc>
          <w:tcPr>
            <w:tcW w:w="2698" w:type="dxa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188DB775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FC3D015" w14:textId="77777777" w:rsidR="009B6AAB" w:rsidRDefault="00ED0E83">
            <w:pPr>
              <w:ind w:left="70" w:right="41"/>
              <w:jc w:val="left"/>
            </w:pPr>
            <w:r>
              <w:rPr>
                <w:b w:val="0"/>
              </w:rPr>
              <w:t xml:space="preserve">Typ prílohy pre iné právo k pozemku alebo stavbe pre napojenie stavby </w:t>
            </w:r>
          </w:p>
        </w:tc>
        <w:tc>
          <w:tcPr>
            <w:tcW w:w="53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6128187" w14:textId="77777777" w:rsidR="009B6AAB" w:rsidRDefault="009B6AAB">
            <w:pPr>
              <w:ind w:left="71" w:right="30"/>
              <w:jc w:val="left"/>
            </w:pPr>
          </w:p>
        </w:tc>
      </w:tr>
      <w:tr w:rsidR="009B6AAB" w14:paraId="4D739443" w14:textId="77777777" w:rsidTr="00ED0E83">
        <w:tblPrEx>
          <w:tblCellMar>
            <w:top w:w="8" w:type="dxa"/>
            <w:left w:w="0" w:type="dxa"/>
            <w:right w:w="10" w:type="dxa"/>
          </w:tblCellMar>
        </w:tblPrEx>
        <w:trPr>
          <w:trHeight w:val="1666"/>
        </w:trPr>
        <w:tc>
          <w:tcPr>
            <w:tcW w:w="269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1B1DA6D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F15834E" w14:textId="77777777" w:rsidR="009B6AAB" w:rsidRDefault="00ED0E83">
            <w:pPr>
              <w:ind w:left="70" w:right="0"/>
              <w:jc w:val="left"/>
            </w:pPr>
            <w:r>
              <w:rPr>
                <w:b w:val="0"/>
              </w:rPr>
              <w:t xml:space="preserve">Iné prílohy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75B1CFC" w14:textId="77777777" w:rsidR="009B6AAB" w:rsidRDefault="009B6AAB">
            <w:pPr>
              <w:ind w:left="71" w:right="19"/>
              <w:jc w:val="left"/>
            </w:pPr>
          </w:p>
        </w:tc>
      </w:tr>
      <w:tr w:rsidR="009B6AAB" w14:paraId="4D0462C6" w14:textId="77777777" w:rsidTr="00ED0E83">
        <w:tblPrEx>
          <w:tblCellMar>
            <w:top w:w="8" w:type="dxa"/>
            <w:left w:w="0" w:type="dxa"/>
            <w:right w:w="10" w:type="dxa"/>
          </w:tblCellMar>
        </w:tblPrEx>
        <w:trPr>
          <w:trHeight w:val="325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D9D9D9"/>
          </w:tcPr>
          <w:p w14:paraId="660BA854" w14:textId="77777777" w:rsidR="009B6AAB" w:rsidRDefault="00ED0E83">
            <w:pPr>
              <w:ind w:left="67" w:right="0"/>
              <w:jc w:val="both"/>
            </w:pPr>
            <w:r>
              <w:t xml:space="preserve">ČASŤ E - Dokumentácia </w:t>
            </w:r>
          </w:p>
        </w:tc>
        <w:tc>
          <w:tcPr>
            <w:tcW w:w="81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68457E1F" w14:textId="77777777" w:rsidR="009B6AAB" w:rsidRDefault="00ED0E83">
            <w:pPr>
              <w:ind w:left="-17" w:right="0"/>
              <w:jc w:val="left"/>
            </w:pPr>
            <w:r>
              <w:t xml:space="preserve">stavby a prerokovanie stavebného zámeru </w:t>
            </w:r>
          </w:p>
        </w:tc>
      </w:tr>
      <w:tr w:rsidR="009B6AAB" w14:paraId="19AB550D" w14:textId="77777777" w:rsidTr="00ED0E83">
        <w:tblPrEx>
          <w:tblCellMar>
            <w:top w:w="8" w:type="dxa"/>
            <w:left w:w="0" w:type="dxa"/>
            <w:right w:w="10" w:type="dxa"/>
          </w:tblCellMar>
        </w:tblPrEx>
        <w:trPr>
          <w:trHeight w:val="640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C4E14E8" w14:textId="77777777" w:rsidR="009B6AAB" w:rsidRDefault="00ED0E83">
            <w:pPr>
              <w:ind w:left="67" w:right="0"/>
              <w:jc w:val="left"/>
            </w:pPr>
            <w:r>
              <w:rPr>
                <w:b w:val="0"/>
              </w:rPr>
              <w:t xml:space="preserve">Dokumentácia stavby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A84CCFE" w14:textId="77777777" w:rsidR="009B6AAB" w:rsidRDefault="00ED0E83">
            <w:pPr>
              <w:ind w:left="70" w:right="0"/>
              <w:jc w:val="both"/>
            </w:pPr>
            <w:r>
              <w:rPr>
                <w:b w:val="0"/>
              </w:rPr>
              <w:t xml:space="preserve">Projektová dokumentácia Stavebný zámer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73B8F567" w14:textId="77777777" w:rsidR="009B6AAB" w:rsidRDefault="009B6AAB">
            <w:pPr>
              <w:ind w:left="71" w:right="0"/>
              <w:jc w:val="left"/>
            </w:pPr>
          </w:p>
        </w:tc>
      </w:tr>
      <w:tr w:rsidR="009B6AAB" w14:paraId="5711F1EB" w14:textId="77777777" w:rsidTr="00ED0E83">
        <w:tblPrEx>
          <w:tblCellMar>
            <w:top w:w="8" w:type="dxa"/>
            <w:left w:w="0" w:type="dxa"/>
            <w:right w:w="10" w:type="dxa"/>
          </w:tblCellMar>
        </w:tblPrEx>
        <w:trPr>
          <w:trHeight w:val="420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5CEA8519" w14:textId="77777777" w:rsidR="009B6AAB" w:rsidRDefault="00ED0E83">
            <w:pPr>
              <w:ind w:left="67" w:right="0"/>
              <w:jc w:val="left"/>
            </w:pPr>
            <w:r>
              <w:rPr>
                <w:b w:val="0"/>
              </w:rPr>
              <w:t xml:space="preserve">Správa o prerokovaní </w:t>
            </w:r>
          </w:p>
        </w:tc>
        <w:tc>
          <w:tcPr>
            <w:tcW w:w="2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C0104D2" w14:textId="77777777" w:rsidR="009B6AAB" w:rsidRDefault="00ED0E83">
            <w:pPr>
              <w:ind w:left="70" w:right="0"/>
              <w:jc w:val="left"/>
            </w:pPr>
            <w:r>
              <w:rPr>
                <w:b w:val="0"/>
              </w:rPr>
              <w:t xml:space="preserve">Správa o prerokovaní stavebného zámeru </w:t>
            </w:r>
          </w:p>
        </w:tc>
        <w:tc>
          <w:tcPr>
            <w:tcW w:w="53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E22C5FB" w14:textId="77777777" w:rsidR="009B6AAB" w:rsidRDefault="009B6AAB">
            <w:pPr>
              <w:ind w:left="71" w:right="0"/>
              <w:jc w:val="left"/>
            </w:pPr>
          </w:p>
        </w:tc>
      </w:tr>
      <w:tr w:rsidR="009B6AAB" w14:paraId="67AF17BE" w14:textId="77777777" w:rsidTr="00ED0E83">
        <w:tblPrEx>
          <w:tblCellMar>
            <w:top w:w="8" w:type="dxa"/>
            <w:left w:w="0" w:type="dxa"/>
            <w:right w:w="10" w:type="dxa"/>
          </w:tblCellMar>
        </w:tblPrEx>
        <w:trPr>
          <w:trHeight w:val="221"/>
        </w:trPr>
        <w:tc>
          <w:tcPr>
            <w:tcW w:w="269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67AA600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F41D8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7CDA7E7" w14:textId="77777777" w:rsidR="009B6AAB" w:rsidRDefault="009B6AAB">
            <w:pPr>
              <w:spacing w:after="160"/>
              <w:ind w:right="0"/>
              <w:jc w:val="left"/>
            </w:pPr>
          </w:p>
        </w:tc>
      </w:tr>
      <w:tr w:rsidR="009B6AAB" w14:paraId="583011E9" w14:textId="77777777" w:rsidTr="00ED0E83">
        <w:tblPrEx>
          <w:tblCellMar>
            <w:top w:w="8" w:type="dxa"/>
            <w:left w:w="0" w:type="dxa"/>
            <w:right w:w="10" w:type="dxa"/>
          </w:tblCellMar>
        </w:tblPrEx>
        <w:trPr>
          <w:trHeight w:val="640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32EB129" w14:textId="77777777" w:rsidR="009B6AAB" w:rsidRDefault="00ED0E83">
            <w:pPr>
              <w:ind w:left="67" w:right="0"/>
              <w:jc w:val="left"/>
            </w:pPr>
            <w:r>
              <w:rPr>
                <w:b w:val="0"/>
              </w:rPr>
              <w:t xml:space="preserve">Záväzné stanoviská a záväzné vyjadrenia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14F4344" w14:textId="77777777" w:rsidR="009B6AAB" w:rsidRDefault="00ED0E83">
            <w:pPr>
              <w:ind w:left="70" w:right="0"/>
              <w:jc w:val="left"/>
            </w:pPr>
            <w:r>
              <w:rPr>
                <w:b w:val="0"/>
              </w:rPr>
              <w:t xml:space="preserve">Všetky záväzné stanoviská a záväzné vyjadrenia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8D46B96" w14:textId="77777777" w:rsidR="009B6AAB" w:rsidRDefault="009B6AAB">
            <w:pPr>
              <w:ind w:left="71" w:right="0"/>
              <w:jc w:val="left"/>
            </w:pPr>
          </w:p>
        </w:tc>
      </w:tr>
      <w:tr w:rsidR="009B6AAB" w14:paraId="053E3387" w14:textId="77777777" w:rsidTr="00ED0E83">
        <w:tblPrEx>
          <w:tblCellMar>
            <w:top w:w="8" w:type="dxa"/>
            <w:left w:w="0" w:type="dxa"/>
            <w:right w:w="10" w:type="dxa"/>
          </w:tblCellMar>
        </w:tblPrEx>
        <w:trPr>
          <w:trHeight w:val="325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72C0F3B" w14:textId="77777777" w:rsidR="009B6AAB" w:rsidRDefault="00ED0E83">
            <w:pPr>
              <w:ind w:left="67" w:right="0"/>
              <w:jc w:val="left"/>
            </w:pPr>
            <w:r>
              <w:rPr>
                <w:b w:val="0"/>
              </w:rPr>
              <w:t xml:space="preserve">Prílohy k časti E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0512061" w14:textId="77777777" w:rsidR="009B6AAB" w:rsidRDefault="00ED0E83">
            <w:pPr>
              <w:ind w:left="70" w:right="0"/>
              <w:jc w:val="left"/>
            </w:pPr>
            <w:r>
              <w:rPr>
                <w:b w:val="0"/>
              </w:rPr>
              <w:t xml:space="preserve">Projektová dokumentácia 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353E9D4" w14:textId="77777777" w:rsidR="009B6AAB" w:rsidRDefault="009B6AAB">
            <w:pPr>
              <w:ind w:left="71" w:right="0"/>
              <w:jc w:val="left"/>
            </w:pPr>
          </w:p>
        </w:tc>
      </w:tr>
      <w:tr w:rsidR="009B6AAB" w14:paraId="3A9B9222" w14:textId="77777777" w:rsidTr="00ED0E83">
        <w:tblPrEx>
          <w:tblCellMar>
            <w:top w:w="8" w:type="dxa"/>
            <w:left w:w="0" w:type="dxa"/>
            <w:right w:w="10" w:type="dxa"/>
          </w:tblCellMar>
        </w:tblPrEx>
        <w:trPr>
          <w:trHeight w:val="324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3E4B64CF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D673DD3" w14:textId="77777777" w:rsidR="009B6AAB" w:rsidRDefault="00ED0E83">
            <w:pPr>
              <w:ind w:left="70" w:right="0"/>
              <w:jc w:val="left"/>
            </w:pPr>
            <w:r>
              <w:rPr>
                <w:b w:val="0"/>
              </w:rPr>
              <w:t xml:space="preserve">Správa o prerokovaní 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CBBC5AF" w14:textId="77777777" w:rsidR="009B6AAB" w:rsidRDefault="009B6AAB">
            <w:pPr>
              <w:ind w:left="71" w:right="0"/>
              <w:jc w:val="left"/>
            </w:pPr>
          </w:p>
        </w:tc>
      </w:tr>
      <w:tr w:rsidR="009B6AAB" w14:paraId="7981C912" w14:textId="77777777" w:rsidTr="00ED0E83">
        <w:tblPrEx>
          <w:tblCellMar>
            <w:top w:w="8" w:type="dxa"/>
            <w:left w:w="0" w:type="dxa"/>
            <w:right w:w="10" w:type="dxa"/>
          </w:tblCellMar>
        </w:tblPrEx>
        <w:trPr>
          <w:trHeight w:val="641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7D41E7BB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463F8C7" w14:textId="77777777" w:rsidR="009B6AAB" w:rsidRDefault="00ED0E83">
            <w:pPr>
              <w:ind w:left="70" w:right="0"/>
              <w:jc w:val="left"/>
            </w:pPr>
            <w:r>
              <w:rPr>
                <w:b w:val="0"/>
              </w:rPr>
              <w:t xml:space="preserve">Záväzné stanoviská dotknutých orgánov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6A4BD045" w14:textId="77777777" w:rsidR="009B6AAB" w:rsidRDefault="009B6AAB">
            <w:pPr>
              <w:ind w:left="71" w:right="0"/>
              <w:jc w:val="left"/>
            </w:pPr>
          </w:p>
        </w:tc>
      </w:tr>
      <w:tr w:rsidR="009B6AAB" w14:paraId="19A2584C" w14:textId="77777777" w:rsidTr="00ED0E83">
        <w:tblPrEx>
          <w:tblCellMar>
            <w:top w:w="8" w:type="dxa"/>
            <w:left w:w="0" w:type="dxa"/>
            <w:right w:w="10" w:type="dxa"/>
          </w:tblCellMar>
        </w:tblPrEx>
        <w:trPr>
          <w:trHeight w:val="95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030BA7DC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133612F" w14:textId="77777777" w:rsidR="009B6AAB" w:rsidRDefault="00ED0E83">
            <w:pPr>
              <w:ind w:left="70" w:right="0"/>
              <w:jc w:val="left"/>
            </w:pPr>
            <w:r>
              <w:rPr>
                <w:b w:val="0"/>
              </w:rPr>
              <w:t xml:space="preserve">Záväzné vyjadrenia dotknutých právnických osôb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B24461B" w14:textId="77777777" w:rsidR="009B6AAB" w:rsidRDefault="009B6AAB">
            <w:pPr>
              <w:ind w:left="71" w:right="0"/>
              <w:jc w:val="left"/>
            </w:pPr>
          </w:p>
        </w:tc>
      </w:tr>
      <w:tr w:rsidR="009B6AAB" w14:paraId="29F16D6F" w14:textId="77777777" w:rsidTr="00ED0E83">
        <w:tblPrEx>
          <w:tblCellMar>
            <w:top w:w="8" w:type="dxa"/>
            <w:left w:w="0" w:type="dxa"/>
            <w:right w:w="10" w:type="dxa"/>
          </w:tblCellMar>
        </w:tblPrEx>
        <w:trPr>
          <w:trHeight w:val="324"/>
        </w:trPr>
        <w:tc>
          <w:tcPr>
            <w:tcW w:w="10838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042210F6" w14:textId="77777777" w:rsidR="009B6AAB" w:rsidRDefault="00ED0E83">
            <w:pPr>
              <w:ind w:left="67" w:right="0"/>
              <w:jc w:val="left"/>
            </w:pPr>
            <w:r>
              <w:t xml:space="preserve">ČASŤ F - Údaje o správnom poplatku </w:t>
            </w:r>
          </w:p>
        </w:tc>
      </w:tr>
      <w:tr w:rsidR="009B6AAB" w14:paraId="1CE89D09" w14:textId="77777777" w:rsidTr="00ED0E83">
        <w:tblPrEx>
          <w:tblCellMar>
            <w:top w:w="8" w:type="dxa"/>
            <w:left w:w="0" w:type="dxa"/>
            <w:right w:w="10" w:type="dxa"/>
          </w:tblCellMar>
        </w:tblPrEx>
        <w:trPr>
          <w:trHeight w:val="956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DFFFA6A" w14:textId="77777777" w:rsidR="009B6AAB" w:rsidRDefault="00ED0E83">
            <w:pPr>
              <w:ind w:left="67" w:right="0"/>
              <w:jc w:val="left"/>
            </w:pPr>
            <w:r>
              <w:rPr>
                <w:b w:val="0"/>
              </w:rPr>
              <w:t xml:space="preserve">Náklad stavby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0368C19" w14:textId="77777777" w:rsidR="009B6AAB" w:rsidRDefault="00ED0E83">
            <w:pPr>
              <w:ind w:left="70" w:right="551"/>
              <w:jc w:val="both"/>
            </w:pPr>
            <w:r>
              <w:rPr>
                <w:b w:val="0"/>
              </w:rPr>
              <w:t xml:space="preserve">Predpokladaný náklad stavby pre výpočet správneho poplatku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57A981E2" w14:textId="77777777" w:rsidR="009B6AAB" w:rsidRDefault="009B6AAB">
            <w:pPr>
              <w:ind w:left="71" w:right="0"/>
              <w:jc w:val="left"/>
            </w:pPr>
          </w:p>
        </w:tc>
      </w:tr>
      <w:tr w:rsidR="009B6AAB" w14:paraId="489DBA4E" w14:textId="77777777" w:rsidTr="00ED0E83">
        <w:tblPrEx>
          <w:tblCellMar>
            <w:top w:w="8" w:type="dxa"/>
            <w:left w:w="0" w:type="dxa"/>
            <w:right w:w="10" w:type="dxa"/>
          </w:tblCellMar>
        </w:tblPrEx>
        <w:trPr>
          <w:trHeight w:val="1115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2DD2542" w14:textId="77777777" w:rsidR="009B6AAB" w:rsidRDefault="00ED0E83">
            <w:pPr>
              <w:ind w:left="67" w:right="0"/>
              <w:jc w:val="both"/>
            </w:pPr>
            <w:r>
              <w:rPr>
                <w:b w:val="0"/>
              </w:rPr>
              <w:t xml:space="preserve">Výška správneho poplatku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8EB174A" w14:textId="77777777" w:rsidR="009B6AAB" w:rsidRDefault="00ED0E83">
            <w:pPr>
              <w:ind w:left="70" w:right="0"/>
              <w:jc w:val="left"/>
            </w:pPr>
            <w:r>
              <w:rPr>
                <w:b w:val="0"/>
              </w:rPr>
              <w:t xml:space="preserve">Určenie výšky správneho poplatku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DE94236" w14:textId="77777777" w:rsidR="009B6AAB" w:rsidRDefault="009B6AAB">
            <w:pPr>
              <w:ind w:left="71" w:right="0"/>
              <w:jc w:val="left"/>
            </w:pPr>
          </w:p>
        </w:tc>
      </w:tr>
      <w:tr w:rsidR="009B6AAB" w14:paraId="17F5BA29" w14:textId="77777777" w:rsidTr="00ED0E83">
        <w:tblPrEx>
          <w:tblCellMar>
            <w:top w:w="8" w:type="dxa"/>
            <w:left w:w="0" w:type="dxa"/>
            <w:right w:w="10" w:type="dxa"/>
          </w:tblCellMar>
        </w:tblPrEx>
        <w:trPr>
          <w:trHeight w:val="1388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</w:tcPr>
          <w:p w14:paraId="66010E03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1837476" w14:textId="77777777" w:rsidR="009B6AAB" w:rsidRDefault="00ED0E83">
            <w:pPr>
              <w:ind w:left="70" w:right="0"/>
              <w:jc w:val="left"/>
            </w:pPr>
            <w:r>
              <w:rPr>
                <w:b w:val="0"/>
              </w:rPr>
              <w:t xml:space="preserve">Výpočet správneho poplatku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B17B7DF" w14:textId="77777777" w:rsidR="009B6AAB" w:rsidRDefault="009B6AAB">
            <w:pPr>
              <w:ind w:left="71" w:right="0"/>
              <w:jc w:val="left"/>
            </w:pPr>
          </w:p>
        </w:tc>
      </w:tr>
      <w:tr w:rsidR="009B6AAB" w14:paraId="70A6B5A1" w14:textId="77777777" w:rsidTr="00ED0E83">
        <w:tblPrEx>
          <w:tblCellMar>
            <w:top w:w="8" w:type="dxa"/>
            <w:left w:w="0" w:type="dxa"/>
            <w:right w:w="10" w:type="dxa"/>
          </w:tblCellMar>
        </w:tblPrEx>
        <w:trPr>
          <w:trHeight w:val="326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48F369B2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AB159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29E27B73" w14:textId="77777777" w:rsidR="009B6AAB" w:rsidRDefault="009B6AAB">
            <w:pPr>
              <w:ind w:left="71" w:right="0"/>
              <w:jc w:val="left"/>
            </w:pPr>
          </w:p>
        </w:tc>
      </w:tr>
      <w:tr w:rsidR="009B6AAB" w14:paraId="133AF7AD" w14:textId="77777777" w:rsidTr="00ED0E83">
        <w:tblPrEx>
          <w:tblCellMar>
            <w:top w:w="8" w:type="dxa"/>
            <w:left w:w="0" w:type="dxa"/>
            <w:right w:w="10" w:type="dxa"/>
          </w:tblCellMar>
        </w:tblPrEx>
        <w:trPr>
          <w:trHeight w:val="641"/>
        </w:trPr>
        <w:tc>
          <w:tcPr>
            <w:tcW w:w="2698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692CCEF" w14:textId="77777777" w:rsidR="009B6AAB" w:rsidRDefault="00ED0E83">
            <w:pPr>
              <w:ind w:left="67" w:right="0"/>
              <w:jc w:val="left"/>
            </w:pPr>
            <w:r>
              <w:rPr>
                <w:b w:val="0"/>
              </w:rPr>
              <w:t xml:space="preserve">Úhrada správneho poplatku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8CCD8F3" w14:textId="77777777" w:rsidR="009B6AAB" w:rsidRDefault="00ED0E83">
            <w:pPr>
              <w:ind w:left="70" w:right="45"/>
              <w:jc w:val="left"/>
            </w:pPr>
            <w:r>
              <w:rPr>
                <w:b w:val="0"/>
              </w:rPr>
              <w:t xml:space="preserve">Doklad o úhrade správneho poplatku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5AB99E0" w14:textId="77777777" w:rsidR="009B6AAB" w:rsidRDefault="009B6AAB">
            <w:pPr>
              <w:ind w:left="71" w:right="0"/>
              <w:jc w:val="left"/>
            </w:pPr>
          </w:p>
        </w:tc>
      </w:tr>
      <w:tr w:rsidR="009B6AAB" w14:paraId="5DFBC096" w14:textId="77777777" w:rsidTr="00ED0E83">
        <w:tblPrEx>
          <w:tblCellMar>
            <w:top w:w="8" w:type="dxa"/>
            <w:left w:w="0" w:type="dxa"/>
            <w:right w:w="10" w:type="dxa"/>
          </w:tblCellMar>
        </w:tblPrEx>
        <w:trPr>
          <w:trHeight w:val="5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83C5E65" w14:textId="77777777" w:rsidR="009B6AAB" w:rsidRDefault="009B6AAB">
            <w:pPr>
              <w:spacing w:after="160"/>
              <w:ind w:right="0"/>
              <w:jc w:val="left"/>
            </w:pP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EFE2B86" w14:textId="77777777" w:rsidR="009B6AAB" w:rsidRDefault="00ED0E83">
            <w:pPr>
              <w:ind w:left="70" w:right="0"/>
              <w:jc w:val="left"/>
            </w:pPr>
            <w:r>
              <w:rPr>
                <w:b w:val="0"/>
              </w:rPr>
              <w:t xml:space="preserve">Spôsob úhrady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7D87D90" w14:textId="77777777" w:rsidR="009B6AAB" w:rsidRDefault="00ED0E83">
            <w:pPr>
              <w:ind w:left="71" w:right="0"/>
              <w:jc w:val="left"/>
            </w:pPr>
            <w:r>
              <w:rPr>
                <w:b w:val="0"/>
              </w:rPr>
              <w:t xml:space="preserve"> </w:t>
            </w:r>
          </w:p>
          <w:p w14:paraId="6755B488" w14:textId="77777777" w:rsidR="009B6AAB" w:rsidRDefault="00ED0E83">
            <w:pPr>
              <w:ind w:left="71" w:right="0"/>
              <w:jc w:val="left"/>
            </w:pPr>
            <w:r>
              <w:rPr>
                <w:b w:val="0"/>
              </w:rPr>
              <w:t xml:space="preserve"> </w:t>
            </w:r>
          </w:p>
        </w:tc>
      </w:tr>
      <w:tr w:rsidR="009B6AAB" w14:paraId="0CCA0957" w14:textId="77777777" w:rsidTr="00ED0E83">
        <w:tblPrEx>
          <w:tblCellMar>
            <w:top w:w="8" w:type="dxa"/>
            <w:left w:w="0" w:type="dxa"/>
            <w:right w:w="10" w:type="dxa"/>
          </w:tblCellMar>
        </w:tblPrEx>
        <w:trPr>
          <w:trHeight w:val="955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E182C03" w14:textId="77777777" w:rsidR="009B6AAB" w:rsidRDefault="00ED0E83">
            <w:pPr>
              <w:ind w:left="67" w:right="0"/>
              <w:jc w:val="left"/>
            </w:pPr>
            <w:r>
              <w:rPr>
                <w:b w:val="0"/>
              </w:rPr>
              <w:lastRenderedPageBreak/>
              <w:t xml:space="preserve">Prílohy k časti F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05D29B0" w14:textId="77777777" w:rsidR="009B6AAB" w:rsidRDefault="00ED0E83">
            <w:pPr>
              <w:ind w:left="70" w:right="0"/>
              <w:jc w:val="left"/>
            </w:pPr>
            <w:r>
              <w:rPr>
                <w:b w:val="0"/>
              </w:rPr>
              <w:t xml:space="preserve">Príloha preukazujúca oslobodenie od správneho poplatku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3114FA10" w14:textId="77777777" w:rsidR="009B6AAB" w:rsidRDefault="009B6AAB">
            <w:pPr>
              <w:ind w:left="71" w:right="0"/>
              <w:jc w:val="left"/>
            </w:pPr>
          </w:p>
        </w:tc>
      </w:tr>
      <w:tr w:rsidR="009B6AAB" w14:paraId="2D95CA22" w14:textId="77777777" w:rsidTr="00ED0E83">
        <w:tblPrEx>
          <w:tblCellMar>
            <w:top w:w="8" w:type="dxa"/>
            <w:left w:w="0" w:type="dxa"/>
            <w:right w:w="10" w:type="dxa"/>
          </w:tblCellMar>
        </w:tblPrEx>
        <w:trPr>
          <w:trHeight w:val="324"/>
        </w:trPr>
        <w:tc>
          <w:tcPr>
            <w:tcW w:w="10838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D9D9D9"/>
          </w:tcPr>
          <w:p w14:paraId="3DD4F3B2" w14:textId="77777777" w:rsidR="009B6AAB" w:rsidRDefault="00ED0E83">
            <w:pPr>
              <w:ind w:left="67" w:right="0"/>
              <w:jc w:val="left"/>
            </w:pPr>
            <w:r>
              <w:t xml:space="preserve">ČASŤ G - Vyhlásenie žiadateľa a dátum podania  </w:t>
            </w:r>
          </w:p>
        </w:tc>
      </w:tr>
      <w:tr w:rsidR="009B6AAB" w14:paraId="7BAA2068" w14:textId="77777777" w:rsidTr="00ED0E83">
        <w:tblPrEx>
          <w:tblCellMar>
            <w:top w:w="8" w:type="dxa"/>
            <w:left w:w="0" w:type="dxa"/>
            <w:right w:w="10" w:type="dxa"/>
          </w:tblCellMar>
        </w:tblPrEx>
        <w:trPr>
          <w:trHeight w:val="640"/>
        </w:trPr>
        <w:tc>
          <w:tcPr>
            <w:tcW w:w="2698" w:type="dxa"/>
            <w:tcBorders>
              <w:top w:val="single" w:sz="4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D9D9D9"/>
          </w:tcPr>
          <w:p w14:paraId="6678455A" w14:textId="77777777" w:rsidR="009B6AAB" w:rsidRDefault="00ED0E83">
            <w:pPr>
              <w:ind w:left="67" w:right="0"/>
              <w:jc w:val="left"/>
            </w:pPr>
            <w:r>
              <w:rPr>
                <w:b w:val="0"/>
              </w:rPr>
              <w:t xml:space="preserve">Vyhlásenie žiadateľa </w:t>
            </w:r>
          </w:p>
        </w:tc>
        <w:tc>
          <w:tcPr>
            <w:tcW w:w="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F098715" w14:textId="77777777" w:rsidR="009B6AAB" w:rsidRDefault="00ED0E83">
            <w:pPr>
              <w:ind w:left="70" w:right="0"/>
              <w:jc w:val="left"/>
            </w:pPr>
            <w:r>
              <w:rPr>
                <w:b w:val="0"/>
              </w:rPr>
              <w:t xml:space="preserve">O správnosti vyplnených údajov </w:t>
            </w:r>
          </w:p>
        </w:tc>
        <w:tc>
          <w:tcPr>
            <w:tcW w:w="5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1B8FEDFF" w14:textId="77777777" w:rsidR="009B6AAB" w:rsidRDefault="009B6AAB">
            <w:pPr>
              <w:ind w:left="71" w:right="0"/>
              <w:jc w:val="left"/>
            </w:pPr>
          </w:p>
        </w:tc>
      </w:tr>
    </w:tbl>
    <w:tbl>
      <w:tblPr>
        <w:tblStyle w:val="TableGrid"/>
        <w:tblpPr w:vertAnchor="page" w:horzAnchor="page" w:tblpX="727" w:tblpY="726"/>
        <w:tblOverlap w:val="never"/>
        <w:tblW w:w="10841" w:type="dxa"/>
        <w:tblInd w:w="0" w:type="dxa"/>
        <w:tblCellMar>
          <w:top w:w="31" w:type="dxa"/>
          <w:left w:w="67" w:type="dxa"/>
          <w:right w:w="115" w:type="dxa"/>
        </w:tblCellMar>
        <w:tblLook w:val="04A0" w:firstRow="1" w:lastRow="0" w:firstColumn="1" w:lastColumn="0" w:noHBand="0" w:noVBand="1"/>
      </w:tblPr>
      <w:tblGrid>
        <w:gridCol w:w="2697"/>
        <w:gridCol w:w="2768"/>
        <w:gridCol w:w="5376"/>
      </w:tblGrid>
      <w:tr w:rsidR="009B6AAB" w14:paraId="3570DF8B" w14:textId="77777777">
        <w:trPr>
          <w:trHeight w:val="324"/>
        </w:trPr>
        <w:tc>
          <w:tcPr>
            <w:tcW w:w="269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8AA2EA4" w14:textId="77777777" w:rsidR="009B6AAB" w:rsidRDefault="00ED0E83">
            <w:pPr>
              <w:ind w:right="0"/>
              <w:jc w:val="left"/>
            </w:pPr>
            <w:r>
              <w:rPr>
                <w:b w:val="0"/>
              </w:rPr>
              <w:t xml:space="preserve">Dátum podania žiadosti </w:t>
            </w:r>
          </w:p>
        </w:tc>
        <w:tc>
          <w:tcPr>
            <w:tcW w:w="2768" w:type="dxa"/>
            <w:tcBorders>
              <w:top w:val="single" w:sz="4" w:space="0" w:color="D9D9D9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3CC22F8" w14:textId="77777777" w:rsidR="009B6AAB" w:rsidRDefault="00ED0E83">
            <w:pPr>
              <w:ind w:left="4" w:right="0"/>
              <w:jc w:val="left"/>
            </w:pPr>
            <w:r>
              <w:rPr>
                <w:b w:val="0"/>
              </w:rPr>
              <w:t xml:space="preserve">Dátum </w:t>
            </w:r>
          </w:p>
        </w:tc>
        <w:tc>
          <w:tcPr>
            <w:tcW w:w="5376" w:type="dxa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09665253" w14:textId="77777777" w:rsidR="009B6AAB" w:rsidRDefault="009B6AAB">
            <w:pPr>
              <w:ind w:left="4" w:right="0"/>
              <w:jc w:val="left"/>
            </w:pPr>
          </w:p>
        </w:tc>
      </w:tr>
      <w:tr w:rsidR="009B6AAB" w14:paraId="6FA3ECC4" w14:textId="77777777" w:rsidTr="00ED0E83">
        <w:trPr>
          <w:trHeight w:val="879"/>
        </w:trPr>
        <w:tc>
          <w:tcPr>
            <w:tcW w:w="269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</w:tcPr>
          <w:p w14:paraId="463CA379" w14:textId="77777777" w:rsidR="009B6AAB" w:rsidRDefault="00ED0E83">
            <w:pPr>
              <w:ind w:right="0"/>
              <w:jc w:val="left"/>
            </w:pPr>
            <w:r>
              <w:rPr>
                <w:b w:val="0"/>
              </w:rPr>
              <w:t xml:space="preserve">Podpis žiadateľa </w:t>
            </w:r>
          </w:p>
        </w:tc>
        <w:tc>
          <w:tcPr>
            <w:tcW w:w="276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D9D9D9"/>
          </w:tcPr>
          <w:p w14:paraId="1F5839D7" w14:textId="77777777" w:rsidR="009B6AAB" w:rsidRDefault="00ED0E83">
            <w:pPr>
              <w:ind w:left="4" w:right="0"/>
              <w:jc w:val="left"/>
            </w:pPr>
            <w:r>
              <w:rPr>
                <w:b w:val="0"/>
              </w:rPr>
              <w:t xml:space="preserve">Podpis, pečiatka </w:t>
            </w:r>
          </w:p>
        </w:tc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16AFC1A1" w14:textId="77777777" w:rsidR="009B6AAB" w:rsidRDefault="009B6AAB">
            <w:pPr>
              <w:ind w:left="4" w:right="0"/>
              <w:jc w:val="left"/>
            </w:pPr>
          </w:p>
        </w:tc>
      </w:tr>
    </w:tbl>
    <w:p w14:paraId="7EBF0CA4" w14:textId="77777777" w:rsidR="009B6AAB" w:rsidRDefault="00ED0E83">
      <w:pPr>
        <w:ind w:left="-720" w:right="0"/>
        <w:jc w:val="both"/>
      </w:pPr>
      <w:r>
        <w:rPr>
          <w:rFonts w:ascii="Arial" w:eastAsia="Arial" w:hAnsi="Arial" w:cs="Arial"/>
          <w:b w:val="0"/>
          <w:sz w:val="22"/>
        </w:rPr>
        <w:t xml:space="preserve"> </w:t>
      </w:r>
    </w:p>
    <w:sectPr w:rsidR="009B6AAB">
      <w:pgSz w:w="11906" w:h="16838"/>
      <w:pgMar w:top="720" w:right="1440" w:bottom="1346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6AAB"/>
    <w:rsid w:val="000033D4"/>
    <w:rsid w:val="004E7D8E"/>
    <w:rsid w:val="005B7AA4"/>
    <w:rsid w:val="009B6AAB"/>
    <w:rsid w:val="00ED0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79EC36"/>
  <w15:docId w15:val="{F002731F-1679-4367-85C3-01EDDC308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after="0"/>
      <w:ind w:right="4168"/>
      <w:jc w:val="right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702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Obec Becherov</cp:lastModifiedBy>
  <cp:revision>2</cp:revision>
  <dcterms:created xsi:type="dcterms:W3CDTF">2025-04-15T07:33:00Z</dcterms:created>
  <dcterms:modified xsi:type="dcterms:W3CDTF">2025-04-15T07:33:00Z</dcterms:modified>
</cp:coreProperties>
</file>